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F15698" w:rsidRPr="00990601" w:rsidTr="00F15698">
        <w:trPr>
          <w:trHeight w:val="80"/>
        </w:trPr>
        <w:tc>
          <w:tcPr>
            <w:tcW w:w="3420" w:type="dxa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990601" w:rsidRDefault="00F15698" w:rsidP="006A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1F32" w:rsidRPr="00990601" w:rsidTr="006A1F32">
        <w:trPr>
          <w:trHeight w:val="80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1B2F84" w:rsidP="001B2F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 Бердяушского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</w:p>
        </w:tc>
      </w:tr>
      <w:tr w:rsidR="006A1F32" w:rsidRPr="00990601" w:rsidTr="006A1F32">
        <w:trPr>
          <w:trHeight w:val="405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6A1F32" w:rsidP="00D552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«О бюджете </w:t>
            </w:r>
            <w:r w:rsidR="001B2F84" w:rsidRPr="00990601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на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6A1F32" w:rsidRPr="00990601" w:rsidTr="006A1F32">
        <w:trPr>
          <w:trHeight w:val="228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A45735" w:rsidRDefault="00A45735" w:rsidP="00A45735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от 22 декабря 2021  года №  63/1</w:t>
            </w:r>
          </w:p>
          <w:p w:rsidR="006A1F32" w:rsidRPr="00990601" w:rsidRDefault="006A1F32" w:rsidP="00B369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698" w:rsidRPr="00990601" w:rsidRDefault="00F15698" w:rsidP="00F1569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990601">
        <w:rPr>
          <w:b/>
          <w:sz w:val="26"/>
          <w:szCs w:val="26"/>
        </w:rPr>
        <w:t xml:space="preserve">Доходы бюджета </w:t>
      </w:r>
      <w:r w:rsidR="001B2F84" w:rsidRPr="00990601">
        <w:rPr>
          <w:b/>
          <w:sz w:val="26"/>
          <w:szCs w:val="26"/>
        </w:rPr>
        <w:t>Бердяушского</w:t>
      </w:r>
      <w:r w:rsidR="00B33A9F" w:rsidRPr="00990601">
        <w:rPr>
          <w:b/>
          <w:sz w:val="26"/>
          <w:szCs w:val="26"/>
        </w:rPr>
        <w:t xml:space="preserve"> городского поселения </w:t>
      </w:r>
      <w:r w:rsidR="00442E02">
        <w:rPr>
          <w:b/>
          <w:sz w:val="26"/>
          <w:szCs w:val="26"/>
        </w:rPr>
        <w:t>на плановый период 202</w:t>
      </w:r>
      <w:r w:rsidR="00480EA2">
        <w:rPr>
          <w:b/>
          <w:sz w:val="26"/>
          <w:szCs w:val="26"/>
        </w:rPr>
        <w:t>3</w:t>
      </w:r>
      <w:r w:rsidR="00442E02">
        <w:rPr>
          <w:b/>
          <w:sz w:val="26"/>
          <w:szCs w:val="26"/>
        </w:rPr>
        <w:t xml:space="preserve"> и 202</w:t>
      </w:r>
      <w:r w:rsidR="00480EA2">
        <w:rPr>
          <w:b/>
          <w:sz w:val="26"/>
          <w:szCs w:val="26"/>
        </w:rPr>
        <w:t>4</w:t>
      </w:r>
      <w:r w:rsidRPr="00990601">
        <w:rPr>
          <w:b/>
          <w:sz w:val="26"/>
          <w:szCs w:val="26"/>
        </w:rPr>
        <w:t xml:space="preserve"> годов</w:t>
      </w:r>
    </w:p>
    <w:p w:rsidR="00F15698" w:rsidRPr="00F15698" w:rsidRDefault="00F15698" w:rsidP="00F156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F15698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1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396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0E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0E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1A79E6" w:rsidRPr="00CE0FD4" w:rsidRDefault="001A79E6" w:rsidP="001A79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8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31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79E6" w:rsidRPr="00CE0FD4" w:rsidRDefault="002A4A17" w:rsidP="00FE3FC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18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523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727BA3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18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955</w:t>
            </w:r>
            <w:r w:rsidR="005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FE3FC6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12 328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550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328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21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Налоги на товары (работы, услуги), реализуемые на территории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3 988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774C51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4 199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3 988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CF5D2F" w:rsidP="00774C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r w:rsidR="0077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544C5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1 6</w:t>
            </w:r>
            <w:r w:rsidR="00CF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544C5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1 6</w:t>
            </w:r>
            <w:r w:rsidR="00CF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527,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F5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A79E6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754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A79E6" w:rsidRDefault="005D1DEB" w:rsidP="007544C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754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5548C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5548C3" w:rsidP="00B45D8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414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1A79E6" w:rsidRPr="00CE0FD4" w:rsidRDefault="005548C3" w:rsidP="005548C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bottom w:val="nil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44594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5548C3" w:rsidP="002A4A17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44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1A41" w:rsidRPr="00CE0FD4" w:rsidRDefault="0051250C" w:rsidP="006C32B9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27 957,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A79E6" w:rsidRDefault="0051250C" w:rsidP="006C32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5 112,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14B4E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E14B4E" w:rsidRPr="00CE0FD4" w:rsidRDefault="00E14B4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E14B4E" w:rsidRPr="00CE0FD4" w:rsidRDefault="00E14B4E" w:rsidP="0010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Безвозмездные поступления от других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4B4E" w:rsidRPr="00CE0FD4" w:rsidRDefault="006C32B9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27 957,5</w:t>
            </w:r>
          </w:p>
        </w:tc>
        <w:tc>
          <w:tcPr>
            <w:tcW w:w="1134" w:type="dxa"/>
          </w:tcPr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767917" w:rsidP="006C32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5 112,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945115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000 2 02 1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523AB6" w:rsidRDefault="00523AB6" w:rsidP="00523A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45115" w:rsidRDefault="00945115" w:rsidP="00523A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F4632" w:rsidRDefault="00EF4632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8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000 2 02 20041 13 0000 150</w:t>
            </w: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Pr="00CE0FD4" w:rsidRDefault="0061282A" w:rsidP="00B95C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</w:t>
            </w:r>
            <w:r w:rsidR="00B95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13 0000 150</w:t>
            </w:r>
          </w:p>
        </w:tc>
        <w:tc>
          <w:tcPr>
            <w:tcW w:w="3969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B6" w:rsidRDefault="00F5341F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Дотации бюджетам городских поселений на выравнивание бюджетной обеспеченност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из бюджетов муниципальных районов</w:t>
            </w:r>
          </w:p>
          <w:p w:rsidR="00523AB6" w:rsidRDefault="00523AB6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B6" w:rsidRDefault="00523AB6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  <w:p w:rsidR="00DE4ADD" w:rsidRPr="00B95CA2" w:rsidRDefault="00B95CA2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5CA2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151C" w:rsidRDefault="000E1A13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4485" w:rsidRDefault="00D14485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034935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23 318,4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CA0953" w:rsidRDefault="00CA095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4485" w:rsidRDefault="00D14485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62,6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000 2 02 30000 00 0000 150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Pr="00CE0FD4" w:rsidRDefault="00434A4E" w:rsidP="00D57904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496,4</w:t>
            </w:r>
          </w:p>
        </w:tc>
        <w:tc>
          <w:tcPr>
            <w:tcW w:w="1134" w:type="dxa"/>
          </w:tcPr>
          <w:p w:rsidR="001A79E6" w:rsidRDefault="001A79E6" w:rsidP="00CA095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434A4E" w:rsidP="00AF212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510,7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588E" w:rsidRDefault="0026588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1B2F84" w:rsidRDefault="001B2F84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Default="005B0657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04666D" w:rsidRDefault="0004666D" w:rsidP="0004666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Pr="00CE0FD4" w:rsidRDefault="005B0657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26588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BC0D9E" w:rsidRDefault="00BC0D9E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04666D" w:rsidRPr="00F656A1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0E3D00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225,0</w:t>
            </w: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434A4E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271,4</w:t>
            </w: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D14485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882,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D14485" w:rsidP="00C50399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882,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B2F84" w:rsidRDefault="001B2F84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E3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D9E" w:rsidRDefault="00434A4E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280,7</w:t>
            </w: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D14485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1 278,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B2F84" w:rsidRDefault="00D14485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1 278,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7635B" w:rsidP="00D47BC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  <w:r w:rsidR="002F6A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480,5</w:t>
            </w:r>
          </w:p>
        </w:tc>
        <w:tc>
          <w:tcPr>
            <w:tcW w:w="1134" w:type="dxa"/>
          </w:tcPr>
          <w:p w:rsidR="001A79E6" w:rsidRDefault="00D47BCB" w:rsidP="002F6AF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24 067,</w:t>
            </w:r>
            <w:r w:rsidR="002F6A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</w:tbl>
    <w:p w:rsidR="00F15698" w:rsidRPr="00F15698" w:rsidRDefault="00F15698">
      <w:pPr>
        <w:rPr>
          <w:rFonts w:ascii="Times New Roman" w:hAnsi="Times New Roman" w:cs="Times New Roman"/>
          <w:sz w:val="26"/>
          <w:szCs w:val="26"/>
        </w:rPr>
      </w:pPr>
    </w:p>
    <w:sectPr w:rsidR="00F15698" w:rsidRPr="00F15698" w:rsidSect="003241AB">
      <w:footerReference w:type="default" r:id="rId7"/>
      <w:pgSz w:w="11906" w:h="16838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B1" w:rsidRDefault="00DE35B1" w:rsidP="003241AB">
      <w:pPr>
        <w:spacing w:after="0" w:line="240" w:lineRule="auto"/>
      </w:pPr>
      <w:r>
        <w:separator/>
      </w:r>
    </w:p>
  </w:endnote>
  <w:endnote w:type="continuationSeparator" w:id="0">
    <w:p w:rsidR="00DE35B1" w:rsidRDefault="00DE35B1" w:rsidP="003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8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1AB" w:rsidRPr="003241AB" w:rsidRDefault="009D5D6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1AB" w:rsidRPr="003241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735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B1" w:rsidRDefault="00DE35B1" w:rsidP="003241AB">
      <w:pPr>
        <w:spacing w:after="0" w:line="240" w:lineRule="auto"/>
      </w:pPr>
      <w:r>
        <w:separator/>
      </w:r>
    </w:p>
  </w:footnote>
  <w:footnote w:type="continuationSeparator" w:id="0">
    <w:p w:rsidR="00DE35B1" w:rsidRDefault="00DE35B1" w:rsidP="003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1F79"/>
    <w:rsid w:val="00034935"/>
    <w:rsid w:val="00041F3D"/>
    <w:rsid w:val="00043D81"/>
    <w:rsid w:val="0004666D"/>
    <w:rsid w:val="00051865"/>
    <w:rsid w:val="00052245"/>
    <w:rsid w:val="00074DBC"/>
    <w:rsid w:val="000A5C2B"/>
    <w:rsid w:val="000A6B41"/>
    <w:rsid w:val="000D2C57"/>
    <w:rsid w:val="000E1A13"/>
    <w:rsid w:val="000E3D00"/>
    <w:rsid w:val="000F0C42"/>
    <w:rsid w:val="00107FB2"/>
    <w:rsid w:val="001234C0"/>
    <w:rsid w:val="00131C94"/>
    <w:rsid w:val="00156344"/>
    <w:rsid w:val="0017635B"/>
    <w:rsid w:val="0019231E"/>
    <w:rsid w:val="00194C20"/>
    <w:rsid w:val="00194FC6"/>
    <w:rsid w:val="001A22E5"/>
    <w:rsid w:val="001A79E6"/>
    <w:rsid w:val="001B2F84"/>
    <w:rsid w:val="001F264E"/>
    <w:rsid w:val="00211042"/>
    <w:rsid w:val="0021317B"/>
    <w:rsid w:val="00222199"/>
    <w:rsid w:val="00240087"/>
    <w:rsid w:val="00250F26"/>
    <w:rsid w:val="0026151C"/>
    <w:rsid w:val="0026588E"/>
    <w:rsid w:val="002A4A17"/>
    <w:rsid w:val="002B65AE"/>
    <w:rsid w:val="002F6AFE"/>
    <w:rsid w:val="00303C1F"/>
    <w:rsid w:val="003241AB"/>
    <w:rsid w:val="0032437B"/>
    <w:rsid w:val="003C130B"/>
    <w:rsid w:val="00414B72"/>
    <w:rsid w:val="00434A4E"/>
    <w:rsid w:val="00442E02"/>
    <w:rsid w:val="00445943"/>
    <w:rsid w:val="00480EA2"/>
    <w:rsid w:val="004B3362"/>
    <w:rsid w:val="004F7ACF"/>
    <w:rsid w:val="0051250C"/>
    <w:rsid w:val="00522E27"/>
    <w:rsid w:val="00523AB6"/>
    <w:rsid w:val="00553BBF"/>
    <w:rsid w:val="005548C3"/>
    <w:rsid w:val="005B0657"/>
    <w:rsid w:val="005C7C81"/>
    <w:rsid w:val="005D1A41"/>
    <w:rsid w:val="005D1DEB"/>
    <w:rsid w:val="0060076B"/>
    <w:rsid w:val="0061282A"/>
    <w:rsid w:val="006340FC"/>
    <w:rsid w:val="00653C47"/>
    <w:rsid w:val="006A1F32"/>
    <w:rsid w:val="006C32B9"/>
    <w:rsid w:val="006E1B99"/>
    <w:rsid w:val="006E6A2E"/>
    <w:rsid w:val="00721224"/>
    <w:rsid w:val="00727BA3"/>
    <w:rsid w:val="00733112"/>
    <w:rsid w:val="00740A51"/>
    <w:rsid w:val="00751F79"/>
    <w:rsid w:val="007544C5"/>
    <w:rsid w:val="00767917"/>
    <w:rsid w:val="00774C51"/>
    <w:rsid w:val="007D18F8"/>
    <w:rsid w:val="00804799"/>
    <w:rsid w:val="0080480F"/>
    <w:rsid w:val="008125E1"/>
    <w:rsid w:val="008156D5"/>
    <w:rsid w:val="00841D7D"/>
    <w:rsid w:val="008422CC"/>
    <w:rsid w:val="00855797"/>
    <w:rsid w:val="00856D40"/>
    <w:rsid w:val="008C1565"/>
    <w:rsid w:val="008C6AAB"/>
    <w:rsid w:val="008D0DB3"/>
    <w:rsid w:val="008F795A"/>
    <w:rsid w:val="00945115"/>
    <w:rsid w:val="0095255A"/>
    <w:rsid w:val="009607A7"/>
    <w:rsid w:val="0098065A"/>
    <w:rsid w:val="00990601"/>
    <w:rsid w:val="00992338"/>
    <w:rsid w:val="009A592C"/>
    <w:rsid w:val="009C4351"/>
    <w:rsid w:val="009D5D69"/>
    <w:rsid w:val="009F0F16"/>
    <w:rsid w:val="009F49BC"/>
    <w:rsid w:val="00A27169"/>
    <w:rsid w:val="00A2766A"/>
    <w:rsid w:val="00A42C83"/>
    <w:rsid w:val="00A45735"/>
    <w:rsid w:val="00A5065E"/>
    <w:rsid w:val="00AD3617"/>
    <w:rsid w:val="00AF212E"/>
    <w:rsid w:val="00B07BEF"/>
    <w:rsid w:val="00B33A9F"/>
    <w:rsid w:val="00B45D8C"/>
    <w:rsid w:val="00B80B53"/>
    <w:rsid w:val="00B8774B"/>
    <w:rsid w:val="00B95CA2"/>
    <w:rsid w:val="00BC0D9E"/>
    <w:rsid w:val="00BE6039"/>
    <w:rsid w:val="00BF59DC"/>
    <w:rsid w:val="00C4067B"/>
    <w:rsid w:val="00C50399"/>
    <w:rsid w:val="00C61F15"/>
    <w:rsid w:val="00CA0953"/>
    <w:rsid w:val="00CE5FEB"/>
    <w:rsid w:val="00CF5D2F"/>
    <w:rsid w:val="00D02974"/>
    <w:rsid w:val="00D13576"/>
    <w:rsid w:val="00D14485"/>
    <w:rsid w:val="00D47BCB"/>
    <w:rsid w:val="00D5520C"/>
    <w:rsid w:val="00D57904"/>
    <w:rsid w:val="00D863D3"/>
    <w:rsid w:val="00D94460"/>
    <w:rsid w:val="00DA0D7A"/>
    <w:rsid w:val="00DE35B1"/>
    <w:rsid w:val="00DE4ADD"/>
    <w:rsid w:val="00E028BC"/>
    <w:rsid w:val="00E14B4E"/>
    <w:rsid w:val="00E1680B"/>
    <w:rsid w:val="00E22CA9"/>
    <w:rsid w:val="00E400A5"/>
    <w:rsid w:val="00E44F23"/>
    <w:rsid w:val="00E73961"/>
    <w:rsid w:val="00EE5AAC"/>
    <w:rsid w:val="00EF4632"/>
    <w:rsid w:val="00F15698"/>
    <w:rsid w:val="00F2259C"/>
    <w:rsid w:val="00F26A90"/>
    <w:rsid w:val="00F5341F"/>
    <w:rsid w:val="00F73232"/>
    <w:rsid w:val="00FB4FE9"/>
    <w:rsid w:val="00FD7FCA"/>
    <w:rsid w:val="00FE3FC6"/>
    <w:rsid w:val="00FF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5698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5698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F15698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1569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1AB"/>
  </w:style>
  <w:style w:type="paragraph" w:styleId="a7">
    <w:name w:val="footer"/>
    <w:basedOn w:val="a"/>
    <w:link w:val="a8"/>
    <w:uiPriority w:val="99"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1AB"/>
  </w:style>
  <w:style w:type="paragraph" w:styleId="a9">
    <w:name w:val="Balloon Text"/>
    <w:basedOn w:val="a"/>
    <w:link w:val="aa"/>
    <w:uiPriority w:val="99"/>
    <w:semiHidden/>
    <w:unhideWhenUsed/>
    <w:rsid w:val="0032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8948-0C7A-4A1D-8CC2-8CC2DF3B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kokoreva.t.v</dc:creator>
  <cp:lastModifiedBy>АдБердяуш07</cp:lastModifiedBy>
  <cp:revision>59</cp:revision>
  <cp:lastPrinted>2018-10-30T04:22:00Z</cp:lastPrinted>
  <dcterms:created xsi:type="dcterms:W3CDTF">2019-11-15T04:06:00Z</dcterms:created>
  <dcterms:modified xsi:type="dcterms:W3CDTF">2021-12-22T05:28:00Z</dcterms:modified>
</cp:coreProperties>
</file>